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13" w:rsidRDefault="00613C13" w:rsidP="00613C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проект</w:t>
      </w:r>
    </w:p>
    <w:p w:rsidR="00613C13" w:rsidRPr="0034247B" w:rsidRDefault="00613C13" w:rsidP="00613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СОВЕТ</w:t>
      </w:r>
    </w:p>
    <w:p w:rsidR="00613C13" w:rsidRPr="0034247B" w:rsidRDefault="00613C13" w:rsidP="00613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613C13" w:rsidRPr="0034247B" w:rsidRDefault="00613C13" w:rsidP="0061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613C13" w:rsidRPr="0034247B" w:rsidRDefault="00613C13" w:rsidP="00613C13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Р Е Ш Е Н И Е</w:t>
      </w:r>
    </w:p>
    <w:p w:rsidR="00613C13" w:rsidRPr="0034247B" w:rsidRDefault="00613C13" w:rsidP="0061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7"/>
        <w:gridCol w:w="4976"/>
      </w:tblGrid>
      <w:tr w:rsidR="00613C13" w:rsidRPr="0034247B" w:rsidTr="00A73C4B">
        <w:trPr>
          <w:trHeight w:val="44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613C13" w:rsidRPr="00215217" w:rsidRDefault="00613C13" w:rsidP="006C3AB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</w:pPr>
            <w:r w:rsidRPr="0021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>00.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>0</w:t>
            </w:r>
            <w:r w:rsidR="006C3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>2</w:t>
            </w:r>
            <w:bookmarkStart w:id="0" w:name="_GoBack"/>
            <w:bookmarkEnd w:id="0"/>
            <w:r w:rsidRPr="0021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>5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613C13" w:rsidRPr="00215217" w:rsidRDefault="00613C13" w:rsidP="00A73C4B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</w:pPr>
            <w:r w:rsidRPr="0021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  <w:lang w:eastAsia="ru-RU"/>
              </w:rPr>
              <w:t>с. Новоуральское</w:t>
            </w:r>
          </w:p>
        </w:tc>
      </w:tr>
    </w:tbl>
    <w:p w:rsidR="00613C13" w:rsidRPr="00215217" w:rsidRDefault="00613C13" w:rsidP="00613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дня:</w:t>
      </w:r>
    </w:p>
    <w:p w:rsidR="00613C13" w:rsidRPr="00215217" w:rsidRDefault="00613C13" w:rsidP="00613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3C13" w:rsidRPr="00215217" w:rsidRDefault="00613C13" w:rsidP="0061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1. 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внесении изменений в решение Совета Новоуральского сельского поселения Павлоградского муниципального района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бюджета Новоуральского сельского поселения Павлоградского муниципального района Омской области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годов».</w:t>
      </w:r>
    </w:p>
    <w:p w:rsidR="00613C13" w:rsidRDefault="00613C13" w:rsidP="00613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Оленникова Г.В. – Руководитель МКУ «ХЭС» Администрации Новоуральского сельского поселения Павлоградского муниципального района Омской области.</w:t>
      </w:r>
    </w:p>
    <w:p w:rsidR="00613C13" w:rsidRDefault="00613C13" w:rsidP="00613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C13" w:rsidRPr="005D5AB3" w:rsidRDefault="00613C13" w:rsidP="00613C13">
      <w:pPr>
        <w:pStyle w:val="a3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отмене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Новоуральского сельского поселения Павлоградского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Новоуральского сельского поселения Павлоградского муниципального района Омской области».</w:t>
      </w: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AB3">
        <w:rPr>
          <w:rFonts w:ascii="Times New Roman" w:hAnsi="Times New Roman" w:cs="Times New Roman"/>
          <w:sz w:val="24"/>
          <w:szCs w:val="24"/>
        </w:rPr>
        <w:t>Докладчик: Пуценко О.А. – ведущий специалист Администрации Новоуральского сельского поселения.</w:t>
      </w: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Pr="007F68EC" w:rsidRDefault="00613C13" w:rsidP="00613C1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C13" w:rsidRDefault="00613C13" w:rsidP="00613C1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C13" w:rsidRPr="00E26130" w:rsidRDefault="00613C13" w:rsidP="00613C1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C13" w:rsidRPr="00E26130" w:rsidRDefault="00613C13" w:rsidP="00613C1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C13" w:rsidRPr="00215217" w:rsidRDefault="00613C13" w:rsidP="00613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3C13" w:rsidRPr="0035748B" w:rsidRDefault="00613C13" w:rsidP="00613C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613C13" w:rsidRPr="0034247B" w:rsidRDefault="00613C13" w:rsidP="00613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613C13" w:rsidRPr="0034247B" w:rsidRDefault="00613C13" w:rsidP="00613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613C13" w:rsidRPr="0034247B" w:rsidRDefault="00613C13" w:rsidP="0061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613C13" w:rsidRPr="0034247B" w:rsidRDefault="00613C13" w:rsidP="00613C13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613C13" w:rsidRPr="0034247B" w:rsidRDefault="00613C13" w:rsidP="0061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82</w:t>
      </w:r>
    </w:p>
    <w:p w:rsidR="00613C13" w:rsidRPr="0034247B" w:rsidRDefault="00613C13" w:rsidP="00613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613C13" w:rsidRDefault="00613C13" w:rsidP="00613C13">
      <w:pPr>
        <w:spacing w:after="0"/>
      </w:pPr>
    </w:p>
    <w:p w:rsidR="00613C13" w:rsidRPr="00215217" w:rsidRDefault="00613C13" w:rsidP="00613C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бюджета Новоуральского сельского поселения Павлоградского муниципального района Омской области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годов»</w:t>
      </w:r>
    </w:p>
    <w:p w:rsidR="00613C13" w:rsidRPr="004C1454" w:rsidRDefault="00613C13" w:rsidP="004C1454">
      <w:pPr>
        <w:spacing w:after="0" w:line="240" w:lineRule="auto"/>
        <w:rPr>
          <w:sz w:val="24"/>
          <w:szCs w:val="24"/>
        </w:rPr>
      </w:pPr>
    </w:p>
    <w:p w:rsidR="004C1454" w:rsidRDefault="004C1454" w:rsidP="004C14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Новоуральского сельского поселения Павлоградского муниципального района Омской области № 267 от 20.12.2024 г. «О бюджете Новоуральского сельского поселения Павлоградского муниципального района Омской области на 2025 год и плановый период 2026 и 2027 г.» следующие изменения: </w:t>
      </w:r>
    </w:p>
    <w:p w:rsidR="003E4BA9" w:rsidRPr="004C1454" w:rsidRDefault="003E4BA9" w:rsidP="004C14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454" w:rsidRPr="004C1454" w:rsidRDefault="004C1454" w:rsidP="004C14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п. 1,2:</w:t>
      </w:r>
    </w:p>
    <w:p w:rsidR="004C1454" w:rsidRPr="004C1454" w:rsidRDefault="004C1454" w:rsidP="004C1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>1)Основные характеристики бюджета на 2025 год:</w:t>
      </w:r>
    </w:p>
    <w:p w:rsidR="004C1454" w:rsidRPr="004C1454" w:rsidRDefault="004C1454" w:rsidP="004C14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>а) - в абзаце первом цифры «7 468 767,70» заменить цифрами «10 242 733,21»;</w:t>
      </w:r>
    </w:p>
    <w:p w:rsidR="004C1454" w:rsidRPr="004C1454" w:rsidRDefault="004C1454" w:rsidP="004C14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абзаце втором цифры «7 468 767,70» заменить цифрами «</w:t>
      </w:r>
      <w:r w:rsidRPr="004C145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11 115 130,40</w:t>
      </w: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C1454" w:rsidRPr="004C1454" w:rsidRDefault="004C1454" w:rsidP="004C14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-общий объем расходов бюджета на 2026 год в сумме 6 907 501,16 руб., в том   числе условно утвержденные расходы в сумме 177 115,41 руб., и на 2027 год в сумме    6 982 552,04 руб., в том числе условно утвержденные расходы в сумме 367 502,74 руб.;</w:t>
      </w:r>
    </w:p>
    <w:p w:rsidR="004C1454" w:rsidRPr="004C1454" w:rsidRDefault="004C1454" w:rsidP="004C14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размер дефицита бюджета равен нулю; дефицит бюджета на 2026 и 2027 год равен нулю.</w:t>
      </w:r>
    </w:p>
    <w:p w:rsidR="003E4BA9" w:rsidRDefault="004C1454" w:rsidP="004C1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1454" w:rsidRPr="004C1454" w:rsidRDefault="004C1454" w:rsidP="003E4B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п. 3,4</w:t>
      </w:r>
    </w:p>
    <w:p w:rsidR="004C1454" w:rsidRPr="004C1454" w:rsidRDefault="004C1454" w:rsidP="004C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Прогноз поступлений налоговых и неналоговых доходов в местный бюджет на 2025 год и на плановый период 2026 и 2027 годов согласно приложению 1 к настоящему решению.</w:t>
      </w:r>
    </w:p>
    <w:p w:rsidR="004C1454" w:rsidRPr="004C1454" w:rsidRDefault="004C1454" w:rsidP="004C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№ 2 Безвозмездные поступления в местный бюджет на 2025 год и на плановый период 2026 и 2027 годов согласно приложению 2 к настоящему решению. </w:t>
      </w:r>
    </w:p>
    <w:p w:rsidR="003E4BA9" w:rsidRDefault="004C1454" w:rsidP="004C1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1454" w:rsidRPr="004C1454" w:rsidRDefault="004C1454" w:rsidP="003E4B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п. 2,3</w:t>
      </w:r>
    </w:p>
    <w:p w:rsidR="004C1454" w:rsidRPr="004C1454" w:rsidRDefault="004C1454" w:rsidP="004C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3 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 согласно приложению 3 к настоящему решению.</w:t>
      </w:r>
    </w:p>
    <w:p w:rsidR="004C1454" w:rsidRPr="004C1454" w:rsidRDefault="004C1454" w:rsidP="004C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4 Ведомственная структура расходов бюджета поселения на 2025 год и на плановый период 2026 и 2027 годов согласно приложению 4 к настоящему решению. </w:t>
      </w:r>
    </w:p>
    <w:p w:rsidR="004C1454" w:rsidRPr="004C1454" w:rsidRDefault="004C1454" w:rsidP="004C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 согласно приложению 5 к настоящему решению.</w:t>
      </w:r>
    </w:p>
    <w:p w:rsidR="003E4BA9" w:rsidRDefault="004C1454" w:rsidP="004C1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454" w:rsidRPr="004C1454" w:rsidRDefault="004C1454" w:rsidP="003E4B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п. 2</w:t>
      </w:r>
    </w:p>
    <w:p w:rsidR="004C1454" w:rsidRPr="004C1454" w:rsidRDefault="004C1454" w:rsidP="004C1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8 «Источники финансирования дефицита местного бюджета на 2025 </w:t>
      </w: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 и плановые периоды 2026 и 2027г» изложить в редакции согласно приложению № 8 к настоящему решению.</w:t>
      </w:r>
    </w:p>
    <w:p w:rsidR="004C1454" w:rsidRPr="004C1454" w:rsidRDefault="004C1454" w:rsidP="004C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454" w:rsidRDefault="004C1454" w:rsidP="004C1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решение подлежит обнародованию в соответствии с Уставом Новоуральского сельского поселения</w:t>
      </w:r>
      <w:r w:rsidR="003E4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BA9" w:rsidRPr="004C1454" w:rsidRDefault="003E4BA9" w:rsidP="004C1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454" w:rsidRPr="004C1454" w:rsidRDefault="004C1454" w:rsidP="004C1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454" w:rsidRPr="004C1454" w:rsidRDefault="003E4BA9" w:rsidP="004C1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454" w:rsidRPr="004C1454" w:rsidRDefault="003E4BA9" w:rsidP="004C1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Новоуральского</w:t>
      </w:r>
    </w:p>
    <w:p w:rsidR="004C1454" w:rsidRDefault="004C1454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</w:t>
      </w: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="003E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C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 Н. Згурский</w:t>
      </w: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Pr="0035748B" w:rsidRDefault="003E4BA9" w:rsidP="003E4B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</w:t>
      </w:r>
    </w:p>
    <w:p w:rsidR="003E4BA9" w:rsidRPr="0034247B" w:rsidRDefault="003E4BA9" w:rsidP="003E4B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3E4BA9" w:rsidRPr="0034247B" w:rsidRDefault="003E4BA9" w:rsidP="003E4B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3E4BA9" w:rsidRPr="0034247B" w:rsidRDefault="003E4BA9" w:rsidP="003E4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3E4BA9" w:rsidRPr="0034247B" w:rsidRDefault="003E4BA9" w:rsidP="003E4BA9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3E4BA9" w:rsidRPr="0034247B" w:rsidRDefault="003E4BA9" w:rsidP="003E4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02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</w:t>
      </w:r>
    </w:p>
    <w:p w:rsidR="003E4BA9" w:rsidRPr="0034247B" w:rsidRDefault="003E4BA9" w:rsidP="003E4B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3E4BA9" w:rsidRDefault="003E4BA9" w:rsidP="003E4BA9">
      <w:pPr>
        <w:spacing w:after="0"/>
      </w:pPr>
    </w:p>
    <w:p w:rsidR="003E4BA9" w:rsidRPr="005D5AB3" w:rsidRDefault="003E4BA9" w:rsidP="003E4BA9">
      <w:pPr>
        <w:pStyle w:val="a3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отмене решения Совета Новоуральского сельского поселения Павлоградского муниципального района от 25.10.2021 № 80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Новоуральского сельского поселения Павлоградского муници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пального района Омской области»</w:t>
      </w: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5A4" w:rsidRDefault="00F71ED4" w:rsidP="00A8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05A4" w:rsidRPr="00EC4E2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805A4">
        <w:rPr>
          <w:rFonts w:ascii="Times New Roman" w:hAnsi="Times New Roman" w:cs="Times New Roman"/>
          <w:sz w:val="24"/>
          <w:szCs w:val="24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</w:t>
      </w:r>
      <w:r w:rsidR="00A805A4">
        <w:rPr>
          <w:rFonts w:ascii="Times New Roman" w:hAnsi="Times New Roman" w:cs="Times New Roman"/>
          <w:sz w:val="24"/>
          <w:szCs w:val="24"/>
        </w:rPr>
        <w:t xml:space="preserve">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A805A4">
        <w:rPr>
          <w:rFonts w:ascii="Times New Roman" w:hAnsi="Times New Roman" w:cs="Times New Roman"/>
          <w:sz w:val="24"/>
          <w:szCs w:val="24"/>
        </w:rPr>
        <w:t>, руководствуясь Уставом Новоуральского сельского поселения Павлоградского муниципального района Омской области, Совет Новоуральского сельского поселения Павлоградского муниципального района Омской области РЕШИЛ:</w:t>
      </w:r>
    </w:p>
    <w:p w:rsidR="00A805A4" w:rsidRDefault="00A805A4" w:rsidP="00A805A4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</w:t>
      </w:r>
      <w:r w:rsidRPr="00A805A4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05A4">
        <w:rPr>
          <w:rFonts w:ascii="Times New Roman" w:hAnsi="Times New Roman" w:cs="Times New Roman"/>
          <w:sz w:val="24"/>
          <w:szCs w:val="24"/>
        </w:rPr>
        <w:t xml:space="preserve"> Совета Новоуральского сельского поселения Павлоградского муниципального района от 25.10.2021 № 80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Новоуральского сельского поселения Павлоградского муниципального района 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A805A4" w:rsidRPr="001E25A3" w:rsidRDefault="00A805A4" w:rsidP="00A805A4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>2. Настоящее решение подлежит обнародованию в газете «Новоуральский муниципальный вестник» и вступает в силу с момента обнародования.</w:t>
      </w:r>
    </w:p>
    <w:p w:rsidR="00A805A4" w:rsidRPr="001E25A3" w:rsidRDefault="00A805A4" w:rsidP="00A805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>3. Контроль за исполнением решения оставляю за собой.</w:t>
      </w:r>
    </w:p>
    <w:p w:rsidR="00A805A4" w:rsidRDefault="00A805A4" w:rsidP="00A805A4">
      <w:pPr>
        <w:jc w:val="both"/>
      </w:pPr>
    </w:p>
    <w:p w:rsidR="00A805A4" w:rsidRDefault="00A805A4" w:rsidP="00A805A4">
      <w:pPr>
        <w:jc w:val="both"/>
      </w:pPr>
    </w:p>
    <w:p w:rsidR="00A805A4" w:rsidRPr="001E25A3" w:rsidRDefault="00A805A4" w:rsidP="00A8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>Глава Новоуральского</w:t>
      </w:r>
    </w:p>
    <w:p w:rsidR="00A805A4" w:rsidRPr="001E25A3" w:rsidRDefault="00A805A4" w:rsidP="00A8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5A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E25A3">
        <w:rPr>
          <w:rFonts w:ascii="Times New Roman" w:hAnsi="Times New Roman" w:cs="Times New Roman"/>
          <w:sz w:val="24"/>
          <w:szCs w:val="24"/>
        </w:rPr>
        <w:t xml:space="preserve">   Г.Н. Згурский</w:t>
      </w: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BA9" w:rsidRPr="004C1454" w:rsidRDefault="003E4BA9" w:rsidP="004C14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E4BA9" w:rsidRPr="004C1454" w:rsidSect="003E4BA9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B0E0E" w:rsidRDefault="005B0E0E"/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B3B86"/>
    <w:multiLevelType w:val="hybridMultilevel"/>
    <w:tmpl w:val="F05A418A"/>
    <w:lvl w:ilvl="0" w:tplc="64C070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DF0170"/>
    <w:multiLevelType w:val="hybridMultilevel"/>
    <w:tmpl w:val="E8C2FF30"/>
    <w:lvl w:ilvl="0" w:tplc="9580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55"/>
    <w:rsid w:val="001A7ECC"/>
    <w:rsid w:val="003E4BA9"/>
    <w:rsid w:val="004C1454"/>
    <w:rsid w:val="005B0E0E"/>
    <w:rsid w:val="005C4C9E"/>
    <w:rsid w:val="00613C13"/>
    <w:rsid w:val="00676955"/>
    <w:rsid w:val="00692BE9"/>
    <w:rsid w:val="006C3AB8"/>
    <w:rsid w:val="00A805A4"/>
    <w:rsid w:val="00F32927"/>
    <w:rsid w:val="00F7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1F48"/>
  <w15:chartTrackingRefBased/>
  <w15:docId w15:val="{6C690D2D-FCF7-4C39-9562-FB92D369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C13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6</cp:revision>
  <dcterms:created xsi:type="dcterms:W3CDTF">2025-02-25T05:01:00Z</dcterms:created>
  <dcterms:modified xsi:type="dcterms:W3CDTF">2025-02-25T05:46:00Z</dcterms:modified>
</cp:coreProperties>
</file>